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02FD" w14:textId="77777777" w:rsidR="0088311A" w:rsidRPr="00197EFD" w:rsidRDefault="00BD2BD7">
      <w:pPr>
        <w:spacing w:after="17" w:line="259" w:lineRule="auto"/>
        <w:ind w:left="90" w:firstLine="0"/>
        <w:jc w:val="center"/>
        <w:rPr>
          <w:szCs w:val="24"/>
        </w:rPr>
      </w:pPr>
      <w:bookmarkStart w:id="0" w:name="_GoBack"/>
      <w:bookmarkEnd w:id="0"/>
      <w:r w:rsidRPr="00197EFD">
        <w:rPr>
          <w:b/>
          <w:szCs w:val="24"/>
        </w:rPr>
        <w:t xml:space="preserve">Umowa - wzór </w:t>
      </w:r>
    </w:p>
    <w:p w14:paraId="0C3E713D" w14:textId="77777777" w:rsidR="0088311A" w:rsidRPr="00197EFD" w:rsidRDefault="00BD2BD7">
      <w:pPr>
        <w:spacing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528AF605" w14:textId="77777777" w:rsidR="0088311A" w:rsidRPr="00197EFD" w:rsidRDefault="00BD2BD7" w:rsidP="000B4F91">
      <w:pPr>
        <w:spacing w:after="26"/>
        <w:ind w:left="153" w:right="42" w:hanging="153"/>
        <w:rPr>
          <w:szCs w:val="24"/>
        </w:rPr>
      </w:pPr>
      <w:r w:rsidRPr="00197EFD">
        <w:rPr>
          <w:szCs w:val="24"/>
        </w:rPr>
        <w:t xml:space="preserve">zawarta w dniu ……………………… roku  w Rybniku, pomiędzy: </w:t>
      </w:r>
    </w:p>
    <w:p w14:paraId="380CF4E2" w14:textId="77777777" w:rsidR="0088311A" w:rsidRPr="00197EFD" w:rsidRDefault="00BD2BD7" w:rsidP="00BE203F">
      <w:pPr>
        <w:spacing w:after="3"/>
        <w:ind w:left="0" w:firstLine="0"/>
        <w:rPr>
          <w:szCs w:val="24"/>
        </w:rPr>
      </w:pPr>
      <w:r w:rsidRPr="00197EFD">
        <w:rPr>
          <w:szCs w:val="24"/>
        </w:rPr>
        <w:t xml:space="preserve">Miastem Rybnik – </w:t>
      </w:r>
      <w:r w:rsidR="00BE203F" w:rsidRPr="00197EFD">
        <w:rPr>
          <w:rFonts w:eastAsia="Calibri"/>
          <w:szCs w:val="24"/>
        </w:rPr>
        <w:t>Szkołą Podstawową z Oddziałami  Integracyjnymi nr 36 im. Czesława Miłosza w Rybniku ul. Sztolniowa 29b 44-251 Rybnik</w:t>
      </w:r>
      <w:r w:rsidRPr="00197EFD">
        <w:rPr>
          <w:szCs w:val="24"/>
        </w:rPr>
        <w:t xml:space="preserve">, zwanym dalej Zamawiającym, reprezentowanym przez:  </w:t>
      </w:r>
    </w:p>
    <w:p w14:paraId="641B5E7C" w14:textId="77777777" w:rsidR="0088311A" w:rsidRPr="00197EFD" w:rsidRDefault="00BE203F" w:rsidP="000B4F91">
      <w:pPr>
        <w:spacing w:after="26"/>
        <w:ind w:left="153" w:right="5939" w:hanging="153"/>
        <w:rPr>
          <w:szCs w:val="24"/>
        </w:rPr>
      </w:pPr>
      <w:r w:rsidRPr="00197EFD">
        <w:rPr>
          <w:szCs w:val="24"/>
        </w:rPr>
        <w:t>Dyrektora mgr Krzysztofa Zaika</w:t>
      </w:r>
      <w:r w:rsidR="00BD2BD7" w:rsidRPr="00197EFD">
        <w:rPr>
          <w:szCs w:val="24"/>
        </w:rPr>
        <w:t xml:space="preserve"> a </w:t>
      </w:r>
    </w:p>
    <w:p w14:paraId="0904B9D4" w14:textId="77777777" w:rsidR="0088311A" w:rsidRPr="00197EFD" w:rsidRDefault="00BD2BD7">
      <w:pPr>
        <w:ind w:left="153" w:right="42"/>
        <w:rPr>
          <w:szCs w:val="24"/>
        </w:rPr>
      </w:pPr>
      <w:r w:rsidRPr="00197EFD">
        <w:rPr>
          <w:szCs w:val="24"/>
        </w:rPr>
        <w:t xml:space="preserve">…………………, zwanym dalej Wykonawcą, reprezentowanym przez: </w:t>
      </w:r>
    </w:p>
    <w:p w14:paraId="1559BA62" w14:textId="77777777" w:rsidR="0088311A" w:rsidRPr="00197EFD" w:rsidRDefault="00BD2BD7">
      <w:pPr>
        <w:spacing w:after="10"/>
        <w:ind w:left="153" w:right="42"/>
        <w:rPr>
          <w:szCs w:val="24"/>
        </w:rPr>
      </w:pPr>
      <w:r w:rsidRPr="00197EFD">
        <w:rPr>
          <w:szCs w:val="24"/>
        </w:rPr>
        <w:t xml:space="preserve">…………………, NIP/PESEL: …………………. </w:t>
      </w:r>
    </w:p>
    <w:p w14:paraId="2E4FF634" w14:textId="77777777" w:rsidR="0088311A" w:rsidRPr="00197EFD" w:rsidRDefault="00BD2BD7">
      <w:pPr>
        <w:spacing w:after="16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4CA4EFFF" w14:textId="77777777" w:rsidR="0088311A" w:rsidRPr="00197EFD" w:rsidRDefault="00BD2BD7">
      <w:pPr>
        <w:spacing w:after="15"/>
        <w:ind w:left="153" w:right="42"/>
        <w:rPr>
          <w:szCs w:val="24"/>
        </w:rPr>
      </w:pPr>
      <w:r w:rsidRPr="00197EFD">
        <w:rPr>
          <w:szCs w:val="24"/>
        </w:rPr>
        <w:t xml:space="preserve">Niniejsza umowa została zawarta w wyniku rozstrzygnięcia postepowania o udzielenie zamówienia publicznego prowadzonego w trybie postępowania o wartości niższej niż 130 000,00 złotych. </w:t>
      </w:r>
    </w:p>
    <w:p w14:paraId="6E97F1EF" w14:textId="77777777" w:rsidR="0088311A" w:rsidRPr="00197EFD" w:rsidRDefault="000B4F91">
      <w:pPr>
        <w:ind w:left="4500" w:right="4408" w:firstLine="182"/>
        <w:rPr>
          <w:szCs w:val="24"/>
        </w:rPr>
      </w:pPr>
      <w:r w:rsidRPr="00197EFD">
        <w:rPr>
          <w:szCs w:val="24"/>
        </w:rPr>
        <w:t xml:space="preserve"> §1</w:t>
      </w:r>
      <w:r w:rsidR="00BD2BD7" w:rsidRPr="00197EFD">
        <w:rPr>
          <w:szCs w:val="24"/>
        </w:rPr>
        <w:t xml:space="preserve">. </w:t>
      </w:r>
    </w:p>
    <w:p w14:paraId="56295808" w14:textId="370BF674" w:rsidR="0088311A" w:rsidRPr="00197EFD" w:rsidRDefault="00BD2BD7" w:rsidP="00197EFD">
      <w:pPr>
        <w:spacing w:after="3"/>
        <w:ind w:left="267"/>
        <w:rPr>
          <w:szCs w:val="24"/>
        </w:rPr>
      </w:pPr>
      <w:r w:rsidRPr="00197EFD">
        <w:rPr>
          <w:szCs w:val="24"/>
        </w:rPr>
        <w:t xml:space="preserve">Przedmiotem umowy jest </w:t>
      </w:r>
      <w:r w:rsidR="00197EFD" w:rsidRPr="00197EFD">
        <w:rPr>
          <w:szCs w:val="24"/>
        </w:rPr>
        <w:t>dostawa pomocy dydaktycznych, mebli oraz sprzętu multimedialnego do Szkoły Podstawowej z Oddziałami  Integracyjnymi nr 36 im. Czesława Miłosza w Rybniku w ramach konkursu: „Zielona Pracownia Projekt 2022” realizowanego przez Wojewódzki Fundusz Ochrony Środowiska i</w:t>
      </w:r>
      <w:r w:rsidR="00197EFD">
        <w:rPr>
          <w:szCs w:val="24"/>
        </w:rPr>
        <w:t xml:space="preserve"> Gospodarki Wodnej w Katowicach </w:t>
      </w:r>
      <w:r w:rsidR="005B3109">
        <w:rPr>
          <w:szCs w:val="24"/>
        </w:rPr>
        <w:t>-</w:t>
      </w:r>
      <w:r w:rsidR="005B3109" w:rsidRPr="005B3109">
        <w:rPr>
          <w:b/>
          <w:szCs w:val="24"/>
        </w:rPr>
        <w:t>C</w:t>
      </w:r>
      <w:r w:rsidR="00197EFD" w:rsidRPr="005B3109">
        <w:rPr>
          <w:b/>
          <w:szCs w:val="24"/>
        </w:rPr>
        <w:t>zęść ……</w:t>
      </w:r>
      <w:r w:rsidR="005B3109">
        <w:rPr>
          <w:szCs w:val="24"/>
        </w:rPr>
        <w:t xml:space="preserve">  </w:t>
      </w:r>
      <w:r w:rsidRPr="00197EFD">
        <w:rPr>
          <w:szCs w:val="24"/>
        </w:rPr>
        <w:t xml:space="preserve">zgodnie z opisem przedmiotu zamówienia w zapytaniu ofertowym. Zapytanie ofertowe oraz oferta stanowią integralną część umowy. </w:t>
      </w:r>
    </w:p>
    <w:p w14:paraId="0B230EA4" w14:textId="77777777" w:rsidR="0088311A" w:rsidRPr="00197EFD" w:rsidRDefault="00BD2BD7">
      <w:pPr>
        <w:spacing w:after="57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5AF553FC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2. </w:t>
      </w:r>
    </w:p>
    <w:p w14:paraId="10A3E369" w14:textId="77777777" w:rsidR="00BE203F" w:rsidRPr="00197EFD" w:rsidRDefault="00BD2BD7" w:rsidP="00BE203F">
      <w:pPr>
        <w:spacing w:after="3"/>
        <w:ind w:left="267"/>
        <w:jc w:val="left"/>
        <w:rPr>
          <w:rFonts w:eastAsia="Calibri"/>
          <w:szCs w:val="24"/>
        </w:rPr>
      </w:pPr>
      <w:r w:rsidRPr="00197EFD">
        <w:rPr>
          <w:szCs w:val="24"/>
        </w:rPr>
        <w:t>Wykonawca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>zobowiązuje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 xml:space="preserve">się dostarczyć przedmiot umowy do </w:t>
      </w:r>
      <w:r w:rsidR="00BE203F" w:rsidRPr="00197EFD">
        <w:rPr>
          <w:rFonts w:eastAsia="Calibri"/>
          <w:szCs w:val="24"/>
        </w:rPr>
        <w:t xml:space="preserve">Szkoły Podstawowej                  z  Oddziałami  Integracyjnymi nr 36 im. Czesława Miłosza w Rybniku  ul. Sztolniowa 29b </w:t>
      </w:r>
    </w:p>
    <w:p w14:paraId="7A57E618" w14:textId="77777777" w:rsidR="00BE203F" w:rsidRPr="00197EFD" w:rsidRDefault="00BE203F" w:rsidP="00BE203F">
      <w:pPr>
        <w:spacing w:after="3"/>
        <w:ind w:left="267"/>
        <w:jc w:val="left"/>
        <w:rPr>
          <w:rFonts w:eastAsia="Calibri"/>
          <w:szCs w:val="24"/>
        </w:rPr>
      </w:pPr>
      <w:r w:rsidRPr="00197EFD">
        <w:rPr>
          <w:rFonts w:eastAsia="Calibri"/>
          <w:szCs w:val="24"/>
        </w:rPr>
        <w:t>44-251 Rybnik</w:t>
      </w:r>
    </w:p>
    <w:p w14:paraId="19231457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do miejsca wskazanego przez Zamawiającego w dniu i godzinach ustalonych z Zamawiającym.  </w:t>
      </w:r>
    </w:p>
    <w:p w14:paraId="71D01D8D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 datę dostarczenia przedmiotu umowy uważa się dzień jego odbioru bez zastrzeżeń przez osobę odpowiedzialną za wykonanie umowy lub osobę zastępującą. </w:t>
      </w:r>
    </w:p>
    <w:p w14:paraId="580AA328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Koszt transportu przedmiotu umowy ponosi Wykonawca. </w:t>
      </w:r>
    </w:p>
    <w:p w14:paraId="2B2215F7" w14:textId="77777777" w:rsidR="00BE203F" w:rsidRPr="00197EFD" w:rsidRDefault="00BD2BD7" w:rsidP="00BE203F">
      <w:pPr>
        <w:numPr>
          <w:ilvl w:val="0"/>
          <w:numId w:val="1"/>
        </w:numPr>
        <w:ind w:right="42" w:hanging="428"/>
        <w:jc w:val="left"/>
        <w:rPr>
          <w:szCs w:val="24"/>
        </w:rPr>
      </w:pPr>
      <w:r w:rsidRPr="00197EFD">
        <w:rPr>
          <w:szCs w:val="24"/>
        </w:rPr>
        <w:t xml:space="preserve">Wykonawca zobowiązuje się do wykonania przedmiotu umowy zgodnie  </w:t>
      </w:r>
    </w:p>
    <w:p w14:paraId="55B175CD" w14:textId="77777777" w:rsidR="0088311A" w:rsidRPr="00197EFD" w:rsidRDefault="00BD2BD7" w:rsidP="00BE203F">
      <w:pPr>
        <w:ind w:left="571" w:right="42" w:firstLine="0"/>
        <w:jc w:val="left"/>
        <w:rPr>
          <w:szCs w:val="24"/>
        </w:rPr>
      </w:pPr>
      <w:r w:rsidRPr="00197EFD">
        <w:rPr>
          <w:szCs w:val="24"/>
        </w:rPr>
        <w:t xml:space="preserve">z </w:t>
      </w:r>
      <w:r w:rsidR="00BE203F" w:rsidRPr="00197EFD">
        <w:rPr>
          <w:szCs w:val="24"/>
        </w:rPr>
        <w:t>ob</w:t>
      </w:r>
      <w:r w:rsidRPr="00197EFD">
        <w:rPr>
          <w:szCs w:val="24"/>
        </w:rPr>
        <w:t xml:space="preserve">owiązującymi przepisami, normami oraz na ustalonych niniejszą umową warunkach. Wykonawca jest odpowiedzialny za przestrzeganie przepisów BHP podczas realizacji zadania. </w:t>
      </w:r>
    </w:p>
    <w:p w14:paraId="140127D8" w14:textId="77777777" w:rsidR="0088311A" w:rsidRPr="00197EFD" w:rsidRDefault="00BD2BD7">
      <w:pPr>
        <w:numPr>
          <w:ilvl w:val="0"/>
          <w:numId w:val="1"/>
        </w:numPr>
        <w:spacing w:after="26"/>
        <w:ind w:right="42" w:hanging="428"/>
        <w:rPr>
          <w:szCs w:val="24"/>
        </w:rPr>
      </w:pPr>
      <w:r w:rsidRPr="00197EFD">
        <w:rPr>
          <w:szCs w:val="24"/>
        </w:rPr>
        <w:t xml:space="preserve">Wykonawca zapewnia, że przedmiot umowy jest fabrycznie nowy, w pełni sprawny, dopuszczony do użytku zgodnie z obowiązującymi przepisami oraz nieobciążony prawami osób trzecich. </w:t>
      </w:r>
    </w:p>
    <w:p w14:paraId="0B62524D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Przed podpisaniem protokołu odbioru przedmiotu umowy Wykonawca dostarczy Zamawiającemu wszelkie niezbędne do właściwego wykorzystania instrukcje, deklaracje, certyfikaty oraz karty gwarancyjne. Dokumentacja, o której mowa powyżej, musi być przygotowana w języku polskim.  </w:t>
      </w:r>
    </w:p>
    <w:p w14:paraId="55FC1CBA" w14:textId="77777777" w:rsidR="0088311A" w:rsidRPr="00197EFD" w:rsidRDefault="00BD2BD7" w:rsidP="00BE203F">
      <w:pPr>
        <w:numPr>
          <w:ilvl w:val="0"/>
          <w:numId w:val="1"/>
        </w:numPr>
        <w:ind w:right="42" w:hanging="428"/>
        <w:jc w:val="left"/>
        <w:rPr>
          <w:szCs w:val="24"/>
        </w:rPr>
      </w:pPr>
      <w:r w:rsidRPr="00197EFD">
        <w:rPr>
          <w:szCs w:val="24"/>
        </w:rPr>
        <w:lastRenderedPageBreak/>
        <w:t xml:space="preserve">Po dostarczeniu przedmiotu umowy zostanie sporządzony protokół odbioru, podpisany przez osobę odpowiedzialną za wykonanie umowy ze strony Zamawiającego oraz  ze strony Wykonawcy. </w:t>
      </w:r>
    </w:p>
    <w:p w14:paraId="43E6F3B9" w14:textId="77777777" w:rsidR="0088311A" w:rsidRPr="00197EFD" w:rsidRDefault="00BD2BD7" w:rsidP="00BE203F">
      <w:pPr>
        <w:numPr>
          <w:ilvl w:val="0"/>
          <w:numId w:val="1"/>
        </w:numPr>
        <w:ind w:right="42" w:hanging="428"/>
        <w:jc w:val="left"/>
        <w:rPr>
          <w:szCs w:val="24"/>
        </w:rPr>
      </w:pPr>
      <w:r w:rsidRPr="00197EFD">
        <w:rPr>
          <w:szCs w:val="24"/>
        </w:rPr>
        <w:t>W przypadku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 xml:space="preserve">stwierdzenia podczas odbioru wadliwości przedmiotu umowy, Zamawiający może odmówić jego odbioru. </w:t>
      </w:r>
    </w:p>
    <w:p w14:paraId="0E20C61E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 chwilą odbioru przedmiotu umowy przez przedstawiciela Zamawiającego własność przedmiotu umowy przechodzi na Zamawiającego. </w:t>
      </w:r>
    </w:p>
    <w:p w14:paraId="1A5D326F" w14:textId="77777777" w:rsidR="0088311A" w:rsidRPr="00197EFD" w:rsidRDefault="00BD2BD7">
      <w:pPr>
        <w:numPr>
          <w:ilvl w:val="0"/>
          <w:numId w:val="1"/>
        </w:numPr>
        <w:ind w:right="42" w:hanging="428"/>
        <w:rPr>
          <w:szCs w:val="24"/>
        </w:rPr>
      </w:pPr>
      <w:r w:rsidRPr="00197EFD">
        <w:rPr>
          <w:szCs w:val="24"/>
        </w:rPr>
        <w:t xml:space="preserve">Wykonawca ponosi wszelkie koszty związane z dostawą i ubezpieczeniem przedmiotu umowy do momentu przekazania go protokołem odbioru Zamawiającemu.  </w:t>
      </w:r>
    </w:p>
    <w:p w14:paraId="04649562" w14:textId="77777777" w:rsidR="0088311A" w:rsidRPr="00197EFD" w:rsidRDefault="00BD2BD7">
      <w:pPr>
        <w:spacing w:after="30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21C387E7" w14:textId="77777777" w:rsidR="0088311A" w:rsidRPr="00197EFD" w:rsidRDefault="00BD2BD7">
      <w:pPr>
        <w:spacing w:after="17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3. </w:t>
      </w:r>
    </w:p>
    <w:p w14:paraId="65415E57" w14:textId="48479D5B" w:rsidR="0088311A" w:rsidRPr="00197EFD" w:rsidRDefault="00BD2BD7">
      <w:pPr>
        <w:spacing w:after="20"/>
        <w:ind w:left="153" w:right="42"/>
        <w:rPr>
          <w:szCs w:val="24"/>
        </w:rPr>
      </w:pPr>
      <w:r w:rsidRPr="00197EFD">
        <w:rPr>
          <w:szCs w:val="24"/>
        </w:rPr>
        <w:t>Termin realizac</w:t>
      </w:r>
      <w:r w:rsidR="00197EFD">
        <w:rPr>
          <w:szCs w:val="24"/>
        </w:rPr>
        <w:t>ji przedmiotu umowy:  do dnia 31.08</w:t>
      </w:r>
      <w:r w:rsidRPr="00197EFD">
        <w:rPr>
          <w:szCs w:val="24"/>
        </w:rPr>
        <w:t xml:space="preserve">.2022 r. </w:t>
      </w:r>
    </w:p>
    <w:p w14:paraId="17CD1D01" w14:textId="77777777" w:rsidR="0088311A" w:rsidRPr="00197EFD" w:rsidRDefault="00BD2BD7">
      <w:pPr>
        <w:spacing w:after="24" w:line="259" w:lineRule="auto"/>
        <w:ind w:left="148" w:firstLine="0"/>
        <w:jc w:val="center"/>
        <w:rPr>
          <w:szCs w:val="24"/>
        </w:rPr>
      </w:pPr>
      <w:r w:rsidRPr="00197EFD">
        <w:rPr>
          <w:rFonts w:eastAsia="Calibri"/>
          <w:szCs w:val="24"/>
        </w:rPr>
        <w:t xml:space="preserve"> </w:t>
      </w:r>
    </w:p>
    <w:p w14:paraId="32DE6A55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4. </w:t>
      </w:r>
    </w:p>
    <w:p w14:paraId="7A533FBF" w14:textId="7FE37F61" w:rsidR="0088311A" w:rsidRPr="005B3109" w:rsidRDefault="00BD2BD7" w:rsidP="005B3109">
      <w:pPr>
        <w:numPr>
          <w:ilvl w:val="0"/>
          <w:numId w:val="2"/>
        </w:numPr>
        <w:ind w:left="582" w:right="42" w:hanging="428"/>
        <w:rPr>
          <w:szCs w:val="24"/>
        </w:rPr>
      </w:pPr>
      <w:r w:rsidRPr="005B3109">
        <w:rPr>
          <w:szCs w:val="24"/>
        </w:rPr>
        <w:t xml:space="preserve">Za wykonanie przedmiotu umowy Zamawiający zapłaci Wykonawcy wynagrodzenie </w:t>
      </w:r>
      <w:r w:rsidR="005B3109" w:rsidRPr="005B3109">
        <w:rPr>
          <w:szCs w:val="24"/>
        </w:rPr>
        <w:t xml:space="preserve">dla części …….zamówienia </w:t>
      </w:r>
      <w:r w:rsidRPr="005B3109">
        <w:rPr>
          <w:szCs w:val="24"/>
        </w:rPr>
        <w:t xml:space="preserve">brutto: …………………… zł (słownie: ……………………), w tym należny podatek VAT, w oparciu o prawidłowo wystawioną fakturę. </w:t>
      </w:r>
    </w:p>
    <w:p w14:paraId="66C17613" w14:textId="77777777" w:rsidR="0088311A" w:rsidRPr="00197EFD" w:rsidRDefault="00BD2BD7">
      <w:pPr>
        <w:numPr>
          <w:ilvl w:val="0"/>
          <w:numId w:val="2"/>
        </w:numPr>
        <w:spacing w:after="20"/>
        <w:ind w:right="42" w:hanging="428"/>
        <w:rPr>
          <w:szCs w:val="24"/>
        </w:rPr>
      </w:pPr>
      <w:r w:rsidRPr="00197EFD">
        <w:rPr>
          <w:szCs w:val="24"/>
        </w:rPr>
        <w:t xml:space="preserve">Wynagrodzenie nie podlega zmianie i waloryzacji do końca realizacji umowy. </w:t>
      </w:r>
    </w:p>
    <w:p w14:paraId="26DBA220" w14:textId="77777777" w:rsidR="0088311A" w:rsidRPr="00197EFD" w:rsidRDefault="00BD2BD7">
      <w:pPr>
        <w:spacing w:after="46" w:line="259" w:lineRule="auto"/>
        <w:ind w:left="144" w:firstLine="0"/>
        <w:jc w:val="left"/>
        <w:rPr>
          <w:szCs w:val="24"/>
        </w:rPr>
      </w:pPr>
      <w:r w:rsidRPr="00197EFD">
        <w:rPr>
          <w:rFonts w:eastAsia="Calibri"/>
          <w:szCs w:val="24"/>
        </w:rPr>
        <w:t xml:space="preserve"> </w:t>
      </w:r>
    </w:p>
    <w:p w14:paraId="52E77CB1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5. </w:t>
      </w:r>
    </w:p>
    <w:p w14:paraId="15A76EB1" w14:textId="77777777" w:rsidR="0088311A" w:rsidRPr="00197EFD" w:rsidRDefault="00BD2BD7">
      <w:pPr>
        <w:numPr>
          <w:ilvl w:val="0"/>
          <w:numId w:val="3"/>
        </w:numPr>
        <w:ind w:right="42" w:hanging="428"/>
        <w:rPr>
          <w:szCs w:val="24"/>
        </w:rPr>
      </w:pPr>
      <w:r w:rsidRPr="00197EFD">
        <w:rPr>
          <w:szCs w:val="24"/>
        </w:rPr>
        <w:t xml:space="preserve">Rozliczenie wykonania przedmiotu umowy nastąpi na podstawie faktury oraz protokołu </w:t>
      </w:r>
    </w:p>
    <w:p w14:paraId="534E2E5A" w14:textId="77777777" w:rsidR="0088311A" w:rsidRPr="00197EFD" w:rsidRDefault="00BD2BD7" w:rsidP="00BE203F">
      <w:pPr>
        <w:ind w:left="582" w:right="42"/>
        <w:jc w:val="left"/>
        <w:rPr>
          <w:szCs w:val="24"/>
        </w:rPr>
      </w:pPr>
      <w:r w:rsidRPr="00197EFD">
        <w:rPr>
          <w:szCs w:val="24"/>
        </w:rPr>
        <w:t xml:space="preserve">odbioru </w:t>
      </w:r>
      <w:r w:rsidRPr="00197EFD">
        <w:rPr>
          <w:szCs w:val="24"/>
        </w:rPr>
        <w:tab/>
        <w:t>przedmiotu umowy przez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 xml:space="preserve">przedstawicieli Zamawiającego  i Wykonawcy. </w:t>
      </w:r>
    </w:p>
    <w:p w14:paraId="7955196B" w14:textId="77777777" w:rsidR="0088311A" w:rsidRPr="00197EFD" w:rsidRDefault="00BD2BD7">
      <w:pPr>
        <w:numPr>
          <w:ilvl w:val="0"/>
          <w:numId w:val="3"/>
        </w:numPr>
        <w:ind w:right="42" w:hanging="428"/>
        <w:rPr>
          <w:szCs w:val="24"/>
        </w:rPr>
      </w:pPr>
      <w:r w:rsidRPr="00197EFD">
        <w:rPr>
          <w:szCs w:val="24"/>
        </w:rPr>
        <w:t xml:space="preserve">Termin płatności ustala się na 14 dzień od daty otrzymania prawidłowo wystawionej faktury.  </w:t>
      </w:r>
    </w:p>
    <w:p w14:paraId="50BD1F32" w14:textId="77777777" w:rsidR="0088311A" w:rsidRPr="00197EFD" w:rsidRDefault="00BD2BD7">
      <w:pPr>
        <w:numPr>
          <w:ilvl w:val="0"/>
          <w:numId w:val="3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 termin zapłaty przyjmuje się dzień obciążenia rachunku Zamawiającego.  </w:t>
      </w:r>
    </w:p>
    <w:p w14:paraId="0262AECA" w14:textId="77777777" w:rsidR="0088311A" w:rsidRPr="00197EFD" w:rsidRDefault="00BD2BD7">
      <w:pPr>
        <w:numPr>
          <w:ilvl w:val="0"/>
          <w:numId w:val="3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Zamawiający zastrzega sobie prawo do regulowania płatności mechanizmem podzielonej płatności zgodnie z art. 108a ustawy o podatku od towarów i usług. </w:t>
      </w:r>
    </w:p>
    <w:p w14:paraId="1ED824E5" w14:textId="77777777" w:rsidR="0088311A" w:rsidRPr="00197EFD" w:rsidRDefault="00BD2BD7">
      <w:pPr>
        <w:numPr>
          <w:ilvl w:val="0"/>
          <w:numId w:val="3"/>
        </w:numPr>
        <w:ind w:right="42" w:hanging="428"/>
        <w:rPr>
          <w:szCs w:val="24"/>
        </w:rPr>
      </w:pPr>
      <w:r w:rsidRPr="00197EFD">
        <w:rPr>
          <w:szCs w:val="24"/>
        </w:rPr>
        <w:t xml:space="preserve">Płatność nastąpi przelewem na rachunek bankowy Wykonawcy podany na fakturze. </w:t>
      </w:r>
    </w:p>
    <w:p w14:paraId="650C30CB" w14:textId="77777777" w:rsidR="00BE203F" w:rsidRPr="00197EFD" w:rsidRDefault="00BD2BD7" w:rsidP="00BE203F">
      <w:pPr>
        <w:numPr>
          <w:ilvl w:val="0"/>
          <w:numId w:val="3"/>
        </w:numPr>
        <w:spacing w:after="23"/>
        <w:ind w:right="42" w:hanging="428"/>
        <w:jc w:val="left"/>
        <w:rPr>
          <w:szCs w:val="24"/>
        </w:rPr>
      </w:pPr>
      <w:r w:rsidRPr="00197EFD">
        <w:rPr>
          <w:szCs w:val="24"/>
        </w:rPr>
        <w:t>Przy wystawianiu faktury VAT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>w treści faktury należy opisać Zamawiającego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 xml:space="preserve">w następujący sposób: </w:t>
      </w:r>
    </w:p>
    <w:p w14:paraId="1FB8D728" w14:textId="77777777" w:rsidR="0088311A" w:rsidRPr="00197EFD" w:rsidRDefault="00BD2BD7" w:rsidP="00BE203F">
      <w:pPr>
        <w:spacing w:after="23"/>
        <w:ind w:left="571" w:right="42" w:firstLine="0"/>
        <w:rPr>
          <w:szCs w:val="24"/>
        </w:rPr>
      </w:pPr>
      <w:r w:rsidRPr="00197EFD">
        <w:rPr>
          <w:i/>
          <w:szCs w:val="24"/>
        </w:rPr>
        <w:t xml:space="preserve">Nabywca: </w:t>
      </w:r>
    </w:p>
    <w:p w14:paraId="1122D33B" w14:textId="77777777" w:rsidR="0088311A" w:rsidRPr="00197EFD" w:rsidRDefault="00BD2BD7" w:rsidP="00BE203F">
      <w:pPr>
        <w:spacing w:after="6"/>
        <w:ind w:left="865" w:right="42" w:hanging="298"/>
        <w:rPr>
          <w:szCs w:val="24"/>
        </w:rPr>
      </w:pPr>
      <w:r w:rsidRPr="00197EFD">
        <w:rPr>
          <w:szCs w:val="24"/>
        </w:rPr>
        <w:t xml:space="preserve">Miasto Rybnik, ul. Bolesława Chrobrego 2, 44-200 Rybnik </w:t>
      </w:r>
    </w:p>
    <w:p w14:paraId="000E2CAB" w14:textId="77777777" w:rsidR="00BE203F" w:rsidRPr="00197EFD" w:rsidRDefault="00BD2BD7" w:rsidP="00BE203F">
      <w:pPr>
        <w:ind w:left="865" w:right="5236" w:hanging="298"/>
        <w:rPr>
          <w:szCs w:val="24"/>
        </w:rPr>
      </w:pPr>
      <w:r w:rsidRPr="00197EFD">
        <w:rPr>
          <w:szCs w:val="24"/>
        </w:rPr>
        <w:t xml:space="preserve">NIP: 6420010758 </w:t>
      </w:r>
      <w:r w:rsidRPr="00197EFD">
        <w:rPr>
          <w:szCs w:val="24"/>
        </w:rPr>
        <w:tab/>
      </w:r>
    </w:p>
    <w:p w14:paraId="3AD4525F" w14:textId="77777777" w:rsidR="0088311A" w:rsidRPr="00197EFD" w:rsidRDefault="00BD2BD7" w:rsidP="00BE203F">
      <w:pPr>
        <w:ind w:left="567" w:right="5236" w:firstLine="0"/>
        <w:rPr>
          <w:szCs w:val="24"/>
        </w:rPr>
      </w:pPr>
      <w:r w:rsidRPr="00197EFD">
        <w:rPr>
          <w:i/>
          <w:szCs w:val="24"/>
        </w:rPr>
        <w:t xml:space="preserve">Odbiorca: </w:t>
      </w:r>
    </w:p>
    <w:p w14:paraId="7E68CD77" w14:textId="77777777" w:rsidR="00BE203F" w:rsidRPr="00197EFD" w:rsidRDefault="00BE203F" w:rsidP="00BE203F">
      <w:pPr>
        <w:spacing w:after="3"/>
        <w:ind w:left="267"/>
        <w:rPr>
          <w:rFonts w:eastAsia="Calibri"/>
          <w:szCs w:val="24"/>
        </w:rPr>
      </w:pPr>
      <w:r w:rsidRPr="00197EFD">
        <w:rPr>
          <w:rFonts w:eastAsia="Calibri"/>
          <w:szCs w:val="24"/>
        </w:rPr>
        <w:t xml:space="preserve">      Szkoła Podstawowa z Oddziałami  Integracyjnymi nr 36 im. Czesława Miłosza w Rybniku </w:t>
      </w:r>
    </w:p>
    <w:p w14:paraId="159F5C99" w14:textId="77777777" w:rsidR="00BE203F" w:rsidRPr="00197EFD" w:rsidRDefault="00BE203F" w:rsidP="00BE203F">
      <w:pPr>
        <w:spacing w:after="3"/>
        <w:ind w:left="267"/>
        <w:rPr>
          <w:rFonts w:eastAsia="Calibri"/>
          <w:szCs w:val="24"/>
        </w:rPr>
      </w:pPr>
      <w:r w:rsidRPr="00197EFD">
        <w:rPr>
          <w:rFonts w:eastAsia="Calibri"/>
          <w:szCs w:val="24"/>
        </w:rPr>
        <w:t xml:space="preserve">      ul. Sztolniowa 29b</w:t>
      </w:r>
      <w:r w:rsidR="00942E08" w:rsidRPr="00197EFD">
        <w:rPr>
          <w:rFonts w:eastAsia="Calibri"/>
          <w:szCs w:val="24"/>
        </w:rPr>
        <w:t>,</w:t>
      </w:r>
      <w:r w:rsidRPr="00197EFD">
        <w:rPr>
          <w:rFonts w:eastAsia="Calibri"/>
          <w:szCs w:val="24"/>
        </w:rPr>
        <w:t xml:space="preserve"> 44-251 Rybnik</w:t>
      </w:r>
    </w:p>
    <w:p w14:paraId="1DB0118E" w14:textId="77777777" w:rsidR="00BE203F" w:rsidRPr="00197EFD" w:rsidRDefault="00BE203F">
      <w:pPr>
        <w:spacing w:after="21"/>
        <w:ind w:left="153" w:right="42"/>
        <w:rPr>
          <w:szCs w:val="24"/>
        </w:rPr>
      </w:pPr>
    </w:p>
    <w:p w14:paraId="069E425E" w14:textId="77777777" w:rsidR="00BE203F" w:rsidRPr="00197EFD" w:rsidRDefault="00BE203F">
      <w:pPr>
        <w:spacing w:after="62" w:line="259" w:lineRule="auto"/>
        <w:ind w:left="106" w:right="5"/>
        <w:jc w:val="center"/>
        <w:rPr>
          <w:szCs w:val="24"/>
        </w:rPr>
      </w:pPr>
    </w:p>
    <w:p w14:paraId="0064B218" w14:textId="77777777" w:rsidR="000B4F91" w:rsidRPr="00197EFD" w:rsidRDefault="000B4F91">
      <w:pPr>
        <w:spacing w:after="62" w:line="259" w:lineRule="auto"/>
        <w:ind w:left="106" w:right="5"/>
        <w:jc w:val="center"/>
        <w:rPr>
          <w:szCs w:val="24"/>
        </w:rPr>
      </w:pPr>
    </w:p>
    <w:p w14:paraId="3211010F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6. </w:t>
      </w:r>
    </w:p>
    <w:p w14:paraId="51627B16" w14:textId="77777777" w:rsidR="0088311A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lastRenderedPageBreak/>
        <w:t xml:space="preserve">Wykonawca udziela Zamawiającemu gwarancji na dostarczony przedmiot umowy zgodnie z gwarancją ujętą w przedmiocie zamówienia na poszczególny sprzęt.  </w:t>
      </w:r>
    </w:p>
    <w:p w14:paraId="4A18CCAA" w14:textId="77777777" w:rsidR="0088311A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t xml:space="preserve">Strony zgodnie postanawiają przedłużyć zastosowanie przepisów dotyczących rękojmi  za wady fizyczne dostarczonego przedmiotu umowy o okres obowiązującej gwarancji wskazanej w ust. 1. </w:t>
      </w:r>
    </w:p>
    <w:p w14:paraId="34706F26" w14:textId="77777777" w:rsidR="0088311A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t xml:space="preserve">Bieg terminu gwarancji rozpoczyna się od daty podpisania przez obie strony protokołu odbioru. </w:t>
      </w:r>
    </w:p>
    <w:p w14:paraId="5864D307" w14:textId="77777777" w:rsidR="0088311A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t xml:space="preserve">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niniejszej umowie. </w:t>
      </w:r>
    </w:p>
    <w:p w14:paraId="2F00A5A9" w14:textId="77777777" w:rsidR="00FE4869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Zamawiający powiadomi niezwłocznie Wykonawcę pocztą elektroniczną lub listem poleconym o wystąpieniu wad w przedmiocie objętym gwarancją i rękojmią,  </w:t>
      </w:r>
    </w:p>
    <w:p w14:paraId="46E0105F" w14:textId="77777777" w:rsidR="0088311A" w:rsidRPr="00197EFD" w:rsidRDefault="00BD2BD7" w:rsidP="00FE4869">
      <w:pPr>
        <w:ind w:left="571" w:right="42" w:firstLine="0"/>
        <w:rPr>
          <w:szCs w:val="24"/>
        </w:rPr>
      </w:pPr>
      <w:r w:rsidRPr="00197EFD">
        <w:rPr>
          <w:szCs w:val="24"/>
        </w:rPr>
        <w:t xml:space="preserve">a Wykonawca zobowiązuje się do ich usunięcia w terminie do 14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 </w:t>
      </w:r>
    </w:p>
    <w:p w14:paraId="1CE0ED65" w14:textId="77777777" w:rsidR="0088311A" w:rsidRPr="00197EFD" w:rsidRDefault="00BD2BD7">
      <w:pPr>
        <w:numPr>
          <w:ilvl w:val="0"/>
          <w:numId w:val="4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Zamawiający może dochodzić uprawnień z tytułu rękojmi za wady fizyczne przedmiotu umowy niezależnie od uprawnień przysługujących z tytułu gwarancji. </w:t>
      </w:r>
    </w:p>
    <w:p w14:paraId="7C001035" w14:textId="77777777" w:rsidR="0088311A" w:rsidRPr="00197EFD" w:rsidRDefault="00BD2BD7">
      <w:pPr>
        <w:numPr>
          <w:ilvl w:val="0"/>
          <w:numId w:val="4"/>
        </w:numPr>
        <w:spacing w:after="17"/>
        <w:ind w:right="42" w:hanging="428"/>
        <w:rPr>
          <w:szCs w:val="24"/>
        </w:rPr>
      </w:pPr>
      <w:r w:rsidRPr="00197EFD">
        <w:rPr>
          <w:szCs w:val="24"/>
        </w:rPr>
        <w:t xml:space="preserve">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 </w:t>
      </w:r>
    </w:p>
    <w:p w14:paraId="297ABD43" w14:textId="77777777" w:rsidR="0088311A" w:rsidRPr="00197EFD" w:rsidRDefault="00BD2BD7">
      <w:pPr>
        <w:spacing w:after="19" w:line="259" w:lineRule="auto"/>
        <w:ind w:left="148" w:firstLine="0"/>
        <w:jc w:val="center"/>
        <w:rPr>
          <w:szCs w:val="24"/>
        </w:rPr>
      </w:pPr>
      <w:r w:rsidRPr="00197EFD">
        <w:rPr>
          <w:rFonts w:eastAsia="Calibri"/>
          <w:szCs w:val="24"/>
        </w:rPr>
        <w:t xml:space="preserve"> </w:t>
      </w:r>
    </w:p>
    <w:p w14:paraId="64BB7E7E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7. </w:t>
      </w:r>
    </w:p>
    <w:p w14:paraId="07F088BC" w14:textId="77777777" w:rsidR="0088311A" w:rsidRPr="00197EFD" w:rsidRDefault="00BD2BD7">
      <w:pPr>
        <w:numPr>
          <w:ilvl w:val="0"/>
          <w:numId w:val="5"/>
        </w:numPr>
        <w:ind w:right="42" w:hanging="428"/>
        <w:rPr>
          <w:szCs w:val="24"/>
        </w:rPr>
      </w:pPr>
      <w:r w:rsidRPr="00197EFD">
        <w:rPr>
          <w:szCs w:val="24"/>
        </w:rPr>
        <w:t xml:space="preserve">Osobą upoważnioną do sprawowania kontroli ze strony Zamawiającego jest </w:t>
      </w:r>
    </w:p>
    <w:p w14:paraId="31BA496C" w14:textId="77777777" w:rsidR="0088311A" w:rsidRPr="00197EFD" w:rsidRDefault="00BD2BD7">
      <w:pPr>
        <w:ind w:left="582" w:right="42"/>
        <w:rPr>
          <w:szCs w:val="24"/>
        </w:rPr>
      </w:pPr>
      <w:r w:rsidRPr="00197EFD">
        <w:rPr>
          <w:szCs w:val="24"/>
        </w:rPr>
        <w:t xml:space="preserve">……………………………………. </w:t>
      </w:r>
    </w:p>
    <w:p w14:paraId="529F85C1" w14:textId="77777777" w:rsidR="0088311A" w:rsidRPr="00197EFD" w:rsidRDefault="00BD2BD7">
      <w:pPr>
        <w:numPr>
          <w:ilvl w:val="0"/>
          <w:numId w:val="5"/>
        </w:numPr>
        <w:ind w:right="42" w:hanging="428"/>
        <w:rPr>
          <w:szCs w:val="24"/>
        </w:rPr>
      </w:pPr>
      <w:r w:rsidRPr="00197EFD">
        <w:rPr>
          <w:szCs w:val="24"/>
        </w:rPr>
        <w:t xml:space="preserve">Osobą odpowiedzialną za realizację zamówienia ze strony Wykonawcy </w:t>
      </w:r>
      <w:r w:rsidRPr="00197EFD">
        <w:rPr>
          <w:szCs w:val="24"/>
        </w:rPr>
        <w:tab/>
        <w:t xml:space="preserve">jest </w:t>
      </w:r>
    </w:p>
    <w:p w14:paraId="4CDB2EEE" w14:textId="77777777" w:rsidR="0088311A" w:rsidRPr="00197EFD" w:rsidRDefault="00BD2BD7">
      <w:pPr>
        <w:ind w:left="582" w:right="42"/>
        <w:rPr>
          <w:szCs w:val="24"/>
        </w:rPr>
      </w:pPr>
      <w:r w:rsidRPr="00197EFD">
        <w:rPr>
          <w:szCs w:val="24"/>
        </w:rPr>
        <w:t xml:space="preserve">……………..…………………….. </w:t>
      </w:r>
    </w:p>
    <w:p w14:paraId="0FA436EE" w14:textId="77777777" w:rsidR="0088311A" w:rsidRPr="00197EFD" w:rsidRDefault="00BD2BD7">
      <w:pPr>
        <w:numPr>
          <w:ilvl w:val="0"/>
          <w:numId w:val="5"/>
        </w:numPr>
        <w:ind w:right="42" w:hanging="428"/>
        <w:rPr>
          <w:szCs w:val="24"/>
        </w:rPr>
      </w:pPr>
      <w:r w:rsidRPr="00197EFD">
        <w:rPr>
          <w:szCs w:val="24"/>
        </w:rPr>
        <w:t xml:space="preserve">Zamawiający przewiduje możliwość zmiany osób, o których mowa w ust. 1 i 2. Zmiana ta wymaga pisemnego oświadczenia odpowiednio Zamawiającego lub Wykonawcy. </w:t>
      </w:r>
    </w:p>
    <w:p w14:paraId="29DC1377" w14:textId="77777777" w:rsidR="0088311A" w:rsidRPr="00197EFD" w:rsidRDefault="00BD2BD7">
      <w:pPr>
        <w:spacing w:after="5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7AE38F3F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t xml:space="preserve">§ 8. </w:t>
      </w:r>
    </w:p>
    <w:p w14:paraId="06FB6DFC" w14:textId="77777777" w:rsidR="0088311A" w:rsidRPr="00197EFD" w:rsidRDefault="00BD2BD7">
      <w:pPr>
        <w:spacing w:after="7"/>
        <w:ind w:left="153" w:right="42"/>
        <w:rPr>
          <w:szCs w:val="24"/>
        </w:rPr>
      </w:pPr>
      <w:r w:rsidRPr="00197EFD">
        <w:rPr>
          <w:szCs w:val="24"/>
        </w:rPr>
        <w:t xml:space="preserve">Zamawiający może odstąpić od umowy bez zachowania okresu wypowiedzenia, jeżeli Wykonawca: </w:t>
      </w:r>
    </w:p>
    <w:p w14:paraId="76B70707" w14:textId="77777777" w:rsidR="0088311A" w:rsidRPr="00197EFD" w:rsidRDefault="00BD2BD7" w:rsidP="00BE203F">
      <w:pPr>
        <w:numPr>
          <w:ilvl w:val="1"/>
          <w:numId w:val="5"/>
        </w:numPr>
        <w:ind w:right="42" w:hanging="278"/>
        <w:rPr>
          <w:szCs w:val="24"/>
        </w:rPr>
      </w:pPr>
      <w:r w:rsidRPr="00197EFD">
        <w:rPr>
          <w:szCs w:val="24"/>
        </w:rPr>
        <w:t xml:space="preserve">zleci </w:t>
      </w:r>
      <w:r w:rsidRPr="00197EFD">
        <w:rPr>
          <w:szCs w:val="24"/>
        </w:rPr>
        <w:tab/>
        <w:t xml:space="preserve">wykonanie przedmiotu </w:t>
      </w:r>
      <w:r w:rsidR="00BE203F" w:rsidRPr="00197EFD">
        <w:rPr>
          <w:szCs w:val="24"/>
        </w:rPr>
        <w:t>u</w:t>
      </w:r>
      <w:r w:rsidRPr="00197EFD">
        <w:rPr>
          <w:szCs w:val="24"/>
        </w:rPr>
        <w:t>mowy podwykonawcy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>bez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>pisemnej</w:t>
      </w:r>
      <w:r w:rsidR="00BE203F" w:rsidRPr="00197EFD">
        <w:rPr>
          <w:szCs w:val="24"/>
        </w:rPr>
        <w:t xml:space="preserve"> </w:t>
      </w:r>
      <w:r w:rsidRPr="00197EFD">
        <w:rPr>
          <w:szCs w:val="24"/>
        </w:rPr>
        <w:t xml:space="preserve">zgody </w:t>
      </w:r>
    </w:p>
    <w:p w14:paraId="6695975E" w14:textId="77777777" w:rsidR="0088311A" w:rsidRPr="00197EFD" w:rsidRDefault="00BD2BD7">
      <w:pPr>
        <w:ind w:left="865" w:right="42"/>
        <w:rPr>
          <w:szCs w:val="24"/>
        </w:rPr>
      </w:pPr>
      <w:r w:rsidRPr="00197EFD">
        <w:rPr>
          <w:szCs w:val="24"/>
        </w:rPr>
        <w:t xml:space="preserve">Zamawiającego, </w:t>
      </w:r>
    </w:p>
    <w:p w14:paraId="13DCECDC" w14:textId="77777777" w:rsidR="0088311A" w:rsidRPr="00197EFD" w:rsidRDefault="00BD2BD7" w:rsidP="00BE203F">
      <w:pPr>
        <w:numPr>
          <w:ilvl w:val="1"/>
          <w:numId w:val="5"/>
        </w:numPr>
        <w:ind w:left="851" w:right="42" w:hanging="279"/>
        <w:rPr>
          <w:szCs w:val="24"/>
        </w:rPr>
      </w:pPr>
      <w:r w:rsidRPr="00197EFD">
        <w:rPr>
          <w:szCs w:val="24"/>
        </w:rPr>
        <w:t xml:space="preserve">opóźnia się z realizacją przedmiotu umowy o 7 dni względem terminu wskazanego w § 3. </w:t>
      </w:r>
    </w:p>
    <w:p w14:paraId="1D776321" w14:textId="77777777" w:rsidR="0088311A" w:rsidRPr="00197EFD" w:rsidRDefault="00BD2BD7">
      <w:pPr>
        <w:spacing w:after="30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0822AD1A" w14:textId="77777777" w:rsidR="0088311A" w:rsidRPr="00197EFD" w:rsidRDefault="00BD2BD7">
      <w:pPr>
        <w:spacing w:after="62" w:line="259" w:lineRule="auto"/>
        <w:ind w:left="106" w:right="5"/>
        <w:jc w:val="center"/>
        <w:rPr>
          <w:szCs w:val="24"/>
        </w:rPr>
      </w:pPr>
      <w:r w:rsidRPr="00197EFD">
        <w:rPr>
          <w:szCs w:val="24"/>
        </w:rPr>
        <w:lastRenderedPageBreak/>
        <w:t xml:space="preserve">§ 9. </w:t>
      </w:r>
    </w:p>
    <w:p w14:paraId="35577631" w14:textId="77777777" w:rsidR="0088311A" w:rsidRPr="00197EFD" w:rsidRDefault="00BD2BD7">
      <w:pPr>
        <w:numPr>
          <w:ilvl w:val="0"/>
          <w:numId w:val="6"/>
        </w:numPr>
        <w:ind w:right="42" w:hanging="428"/>
        <w:rPr>
          <w:szCs w:val="24"/>
        </w:rPr>
      </w:pPr>
      <w:r w:rsidRPr="00197EFD">
        <w:rPr>
          <w:szCs w:val="24"/>
        </w:rPr>
        <w:t xml:space="preserve">Wykonawca zapłaci Zamawiającemu karę umowną: </w:t>
      </w:r>
    </w:p>
    <w:p w14:paraId="775E1508" w14:textId="77777777" w:rsidR="0088311A" w:rsidRPr="00197EFD" w:rsidRDefault="00BD2BD7">
      <w:pPr>
        <w:numPr>
          <w:ilvl w:val="1"/>
          <w:numId w:val="6"/>
        </w:numPr>
        <w:spacing w:after="26"/>
        <w:ind w:right="42" w:hanging="355"/>
        <w:rPr>
          <w:szCs w:val="24"/>
        </w:rPr>
      </w:pPr>
      <w:r w:rsidRPr="00197EFD">
        <w:rPr>
          <w:szCs w:val="24"/>
        </w:rPr>
        <w:t xml:space="preserve">za odstąpienie od umowy z przyczyn niezależnych od Zamawiającego w wysokości  10 % kwoty opisanej w § 4 ust. 1, </w:t>
      </w:r>
    </w:p>
    <w:p w14:paraId="6F59CEF0" w14:textId="77777777" w:rsidR="0088311A" w:rsidRPr="00197EFD" w:rsidRDefault="00BD2BD7">
      <w:pPr>
        <w:numPr>
          <w:ilvl w:val="1"/>
          <w:numId w:val="6"/>
        </w:numPr>
        <w:ind w:right="42" w:hanging="355"/>
        <w:rPr>
          <w:szCs w:val="24"/>
        </w:rPr>
      </w:pPr>
      <w:r w:rsidRPr="00197EFD">
        <w:rPr>
          <w:szCs w:val="24"/>
        </w:rPr>
        <w:t xml:space="preserve">za opóźnienie w dostawie przedmiotu umowy w wysokości 0,5 % wynagrodzenia umownego określonego w § 4 ust. 1 za każdy dzień opóźnienia, </w:t>
      </w:r>
    </w:p>
    <w:p w14:paraId="6364B0EA" w14:textId="77777777" w:rsidR="0088311A" w:rsidRPr="00197EFD" w:rsidRDefault="00BD2BD7">
      <w:pPr>
        <w:numPr>
          <w:ilvl w:val="1"/>
          <w:numId w:val="6"/>
        </w:numPr>
        <w:ind w:right="42" w:hanging="355"/>
        <w:rPr>
          <w:szCs w:val="24"/>
        </w:rPr>
      </w:pPr>
      <w:r w:rsidRPr="00197EFD">
        <w:rPr>
          <w:szCs w:val="24"/>
        </w:rPr>
        <w:t xml:space="preserve">za opóźnienie w usuwaniu wad stwierdzonych przy odbiorze albo w okresie rękojmi lub gwarancji w wysokości 0,5 % wynagrodzenia umownego określonego w § 4 ust. 1 za każdy dzień opóźnienia, licząc od ustalonego terminu ich usunięcia. </w:t>
      </w:r>
    </w:p>
    <w:p w14:paraId="28E3F838" w14:textId="77777777" w:rsidR="0088311A" w:rsidRPr="00197EFD" w:rsidRDefault="00BD2BD7">
      <w:pPr>
        <w:numPr>
          <w:ilvl w:val="0"/>
          <w:numId w:val="6"/>
        </w:numPr>
        <w:ind w:right="42" w:hanging="428"/>
        <w:rPr>
          <w:szCs w:val="24"/>
        </w:rPr>
      </w:pPr>
      <w:r w:rsidRPr="00197EFD">
        <w:rPr>
          <w:szCs w:val="24"/>
        </w:rPr>
        <w:t xml:space="preserve">Odstąpienie od umowy nie powoduje utraty możliwości dochodzenia wyżej wskazanych kar umownych przez Zamawiającego. </w:t>
      </w:r>
    </w:p>
    <w:p w14:paraId="4CB655CF" w14:textId="77777777" w:rsidR="0088311A" w:rsidRPr="00197EFD" w:rsidRDefault="00BD2BD7">
      <w:pPr>
        <w:numPr>
          <w:ilvl w:val="0"/>
          <w:numId w:val="6"/>
        </w:numPr>
        <w:ind w:right="42" w:hanging="428"/>
        <w:rPr>
          <w:szCs w:val="24"/>
        </w:rPr>
      </w:pPr>
      <w:r w:rsidRPr="00197EFD">
        <w:rPr>
          <w:szCs w:val="24"/>
        </w:rPr>
        <w:t xml:space="preserve">Naliczone przez Zamawiającego kary umowne zostaną potrącone z przysługującego Wykonawcy wynagrodzenia, na co Wykonawca wyraża zgodę. </w:t>
      </w:r>
    </w:p>
    <w:p w14:paraId="0A06BB65" w14:textId="77777777" w:rsidR="0088311A" w:rsidRPr="00197EFD" w:rsidRDefault="00BD2BD7">
      <w:pPr>
        <w:numPr>
          <w:ilvl w:val="0"/>
          <w:numId w:val="6"/>
        </w:numPr>
        <w:spacing w:after="6"/>
        <w:ind w:right="42" w:hanging="428"/>
        <w:rPr>
          <w:szCs w:val="24"/>
        </w:rPr>
      </w:pPr>
      <w:r w:rsidRPr="00197EFD">
        <w:rPr>
          <w:szCs w:val="24"/>
        </w:rPr>
        <w:t xml:space="preserve">Zamawiający może dochodzić odszkodowania uzupełniającego na zasadach ogólnych. </w:t>
      </w:r>
    </w:p>
    <w:p w14:paraId="3F4FD953" w14:textId="77777777" w:rsidR="0088311A" w:rsidRPr="00197EFD" w:rsidRDefault="00BD2BD7">
      <w:pPr>
        <w:spacing w:after="59" w:line="259" w:lineRule="auto"/>
        <w:ind w:left="572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6D3C336D" w14:textId="3B92F478" w:rsidR="0088311A" w:rsidRPr="00197EFD" w:rsidRDefault="0088311A">
      <w:pPr>
        <w:spacing w:after="58" w:line="259" w:lineRule="auto"/>
        <w:ind w:left="144" w:firstLine="0"/>
        <w:jc w:val="left"/>
        <w:rPr>
          <w:szCs w:val="24"/>
        </w:rPr>
      </w:pPr>
    </w:p>
    <w:p w14:paraId="398DC366" w14:textId="597A28BC" w:rsidR="0088311A" w:rsidRPr="00197EFD" w:rsidRDefault="00BD2BD7">
      <w:pPr>
        <w:spacing w:after="17" w:line="259" w:lineRule="auto"/>
        <w:ind w:left="106"/>
        <w:jc w:val="center"/>
        <w:rPr>
          <w:szCs w:val="24"/>
        </w:rPr>
      </w:pPr>
      <w:r w:rsidRPr="00197EFD">
        <w:rPr>
          <w:szCs w:val="24"/>
        </w:rPr>
        <w:t>§ 1</w:t>
      </w:r>
      <w:r w:rsidR="009B0382" w:rsidRPr="00197EFD">
        <w:rPr>
          <w:szCs w:val="24"/>
        </w:rPr>
        <w:t>0</w:t>
      </w:r>
      <w:r w:rsidRPr="00197EFD">
        <w:rPr>
          <w:szCs w:val="24"/>
        </w:rPr>
        <w:t xml:space="preserve">. </w:t>
      </w:r>
    </w:p>
    <w:p w14:paraId="0E8E01FD" w14:textId="77777777" w:rsidR="0088311A" w:rsidRPr="00197EFD" w:rsidRDefault="00BD2BD7">
      <w:pPr>
        <w:spacing w:after="20"/>
        <w:ind w:left="153" w:right="42"/>
        <w:rPr>
          <w:szCs w:val="24"/>
        </w:rPr>
      </w:pPr>
      <w:r w:rsidRPr="00197EFD">
        <w:rPr>
          <w:szCs w:val="24"/>
        </w:rPr>
        <w:t xml:space="preserve">Wierzytelność wynikająca z niniejszej umowy nie może być przedmiotem cesji na rzecz osób trzecich bez zgody Zamawiającego. </w:t>
      </w:r>
    </w:p>
    <w:p w14:paraId="78EF09E5" w14:textId="77777777" w:rsidR="0088311A" w:rsidRPr="00197EFD" w:rsidRDefault="00BD2BD7">
      <w:pPr>
        <w:spacing w:after="2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055B7EDF" w14:textId="5CC0F32C" w:rsidR="0088311A" w:rsidRPr="00197EFD" w:rsidRDefault="00BD2BD7">
      <w:pPr>
        <w:spacing w:after="62" w:line="259" w:lineRule="auto"/>
        <w:ind w:left="106"/>
        <w:jc w:val="center"/>
        <w:rPr>
          <w:szCs w:val="24"/>
        </w:rPr>
      </w:pPr>
      <w:r w:rsidRPr="00197EFD">
        <w:rPr>
          <w:szCs w:val="24"/>
        </w:rPr>
        <w:t>§ 1</w:t>
      </w:r>
      <w:r w:rsidR="009B0382" w:rsidRPr="00197EFD">
        <w:rPr>
          <w:szCs w:val="24"/>
        </w:rPr>
        <w:t>1</w:t>
      </w:r>
      <w:r w:rsidRPr="00197EFD">
        <w:rPr>
          <w:szCs w:val="24"/>
        </w:rPr>
        <w:t xml:space="preserve">. </w:t>
      </w:r>
    </w:p>
    <w:p w14:paraId="221EDB0C" w14:textId="77777777" w:rsidR="0088311A" w:rsidRPr="00197EFD" w:rsidRDefault="00BD2BD7">
      <w:pPr>
        <w:ind w:left="153" w:right="42"/>
        <w:rPr>
          <w:szCs w:val="24"/>
        </w:rPr>
      </w:pPr>
      <w:r w:rsidRPr="00197EFD">
        <w:rPr>
          <w:szCs w:val="24"/>
        </w:rPr>
        <w:t xml:space="preserve">W razie zaistnienia istotnej zmiany okoliczności powodującej, że wykonanie umowy nie leży  w interesie publicznym, czego nie można było przewidzieć w chwili zawarcia umowy, </w:t>
      </w:r>
    </w:p>
    <w:p w14:paraId="14C63161" w14:textId="77777777" w:rsidR="0088311A" w:rsidRPr="00197EFD" w:rsidRDefault="00BD2BD7">
      <w:pPr>
        <w:ind w:left="153" w:right="42"/>
        <w:rPr>
          <w:szCs w:val="24"/>
        </w:rPr>
      </w:pPr>
      <w:r w:rsidRPr="00197EFD">
        <w:rPr>
          <w:szCs w:val="24"/>
        </w:rPr>
        <w:t xml:space="preserve">Zamawiający może odstąpić od umowy w terminie 30 dni od dnia powzięcia wiadomości  o tych okolicznościach. W takim przypadku Wykonawca może żądać wyłącznie wynagrodzenia należnego mu z tytułu wykonania części umowy. </w:t>
      </w:r>
    </w:p>
    <w:p w14:paraId="12611DCC" w14:textId="77777777" w:rsidR="0088311A" w:rsidRPr="00197EFD" w:rsidRDefault="00BD2BD7">
      <w:pPr>
        <w:spacing w:after="2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32C0E07E" w14:textId="6A7D6A94" w:rsidR="00BE203F" w:rsidRPr="00197EFD" w:rsidRDefault="000B4F91">
      <w:pPr>
        <w:spacing w:after="16" w:line="306" w:lineRule="auto"/>
        <w:ind w:left="144" w:right="55" w:firstLine="4298"/>
        <w:jc w:val="left"/>
        <w:rPr>
          <w:szCs w:val="24"/>
        </w:rPr>
      </w:pPr>
      <w:r w:rsidRPr="00197EFD">
        <w:rPr>
          <w:szCs w:val="24"/>
        </w:rPr>
        <w:t>§ 1</w:t>
      </w:r>
      <w:r w:rsidR="009B0382" w:rsidRPr="00197EFD">
        <w:rPr>
          <w:szCs w:val="24"/>
        </w:rPr>
        <w:t>2</w:t>
      </w:r>
      <w:r w:rsidRPr="00197EFD">
        <w:rPr>
          <w:szCs w:val="24"/>
        </w:rPr>
        <w:t xml:space="preserve">. </w:t>
      </w:r>
    </w:p>
    <w:p w14:paraId="2C712342" w14:textId="77777777" w:rsidR="0088311A" w:rsidRPr="00197EFD" w:rsidRDefault="00BD2BD7" w:rsidP="00BE203F">
      <w:pPr>
        <w:spacing w:after="16" w:line="306" w:lineRule="auto"/>
        <w:ind w:left="144" w:right="55" w:hanging="2"/>
        <w:jc w:val="left"/>
        <w:rPr>
          <w:szCs w:val="24"/>
        </w:rPr>
      </w:pPr>
      <w:r w:rsidRPr="00197EFD">
        <w:rPr>
          <w:rFonts w:eastAsia="Arial"/>
          <w:szCs w:val="24"/>
        </w:rPr>
        <w:t xml:space="preserve"> </w:t>
      </w:r>
      <w:r w:rsidRPr="00197EFD">
        <w:rPr>
          <w:szCs w:val="24"/>
        </w:rPr>
        <w:t xml:space="preserve">Zakazuje się istotnych zmian postanowień zawartej umowy w stosunku do treści oferty, na podstawie której dokonano wyboru Wykonawcy, chyba że konieczność wprowadzenia takich zmian wynika z okoliczności, których </w:t>
      </w:r>
      <w:r w:rsidRPr="00197EFD">
        <w:rPr>
          <w:szCs w:val="24"/>
        </w:rPr>
        <w:tab/>
        <w:t xml:space="preserve">nie </w:t>
      </w:r>
      <w:r w:rsidRPr="00197EFD">
        <w:rPr>
          <w:szCs w:val="24"/>
        </w:rPr>
        <w:tab/>
        <w:t xml:space="preserve">można </w:t>
      </w:r>
      <w:r w:rsidRPr="00197EFD">
        <w:rPr>
          <w:szCs w:val="24"/>
        </w:rPr>
        <w:tab/>
        <w:t xml:space="preserve">było przewidzieć  w chwili zawarcia umowy lub zmiany te są korzystne dla Zamawiającego. Zmiana umowy dokonana z naruszeniem powyższego warunku jest nieważna.  </w:t>
      </w:r>
    </w:p>
    <w:p w14:paraId="0B625A85" w14:textId="77777777" w:rsidR="0088311A" w:rsidRPr="00197EFD" w:rsidRDefault="00BD2BD7">
      <w:pPr>
        <w:spacing w:after="5"/>
        <w:ind w:left="153" w:right="42"/>
        <w:rPr>
          <w:szCs w:val="24"/>
        </w:rPr>
      </w:pPr>
      <w:r w:rsidRPr="00197EFD">
        <w:rPr>
          <w:szCs w:val="24"/>
        </w:rPr>
        <w:t>2.</w:t>
      </w:r>
      <w:r w:rsidRPr="00197EFD">
        <w:rPr>
          <w:rFonts w:eastAsia="Arial"/>
          <w:szCs w:val="24"/>
        </w:rPr>
        <w:t xml:space="preserve"> </w:t>
      </w:r>
      <w:r w:rsidRPr="00197EFD">
        <w:rPr>
          <w:szCs w:val="24"/>
        </w:rPr>
        <w:t xml:space="preserve">Wszelkie zmiany i uzupełnienia umowy wymagają dla swej ważności formy pisemnej. </w:t>
      </w:r>
    </w:p>
    <w:p w14:paraId="573754FD" w14:textId="77777777" w:rsidR="0088311A" w:rsidRPr="00197EFD" w:rsidRDefault="00BD2BD7">
      <w:pPr>
        <w:spacing w:after="16" w:line="259" w:lineRule="auto"/>
        <w:ind w:left="865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00C4625A" w14:textId="77777777" w:rsidR="0088311A" w:rsidRPr="00197EFD" w:rsidRDefault="00BD2BD7">
      <w:pPr>
        <w:spacing w:after="2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08FDD484" w14:textId="753FBE5B" w:rsidR="0088311A" w:rsidRPr="00197EFD" w:rsidRDefault="00BD2BD7">
      <w:pPr>
        <w:spacing w:after="62" w:line="259" w:lineRule="auto"/>
        <w:ind w:left="106"/>
        <w:jc w:val="center"/>
        <w:rPr>
          <w:szCs w:val="24"/>
        </w:rPr>
      </w:pPr>
      <w:r w:rsidRPr="00197EFD">
        <w:rPr>
          <w:szCs w:val="24"/>
        </w:rPr>
        <w:t>§ 1</w:t>
      </w:r>
      <w:r w:rsidR="009B0382" w:rsidRPr="00197EFD">
        <w:rPr>
          <w:szCs w:val="24"/>
        </w:rPr>
        <w:t>3</w:t>
      </w:r>
      <w:r w:rsidRPr="00197EFD">
        <w:rPr>
          <w:szCs w:val="24"/>
        </w:rPr>
        <w:t xml:space="preserve">. </w:t>
      </w:r>
    </w:p>
    <w:p w14:paraId="0CCE79D0" w14:textId="77777777" w:rsidR="0088311A" w:rsidRPr="00197EFD" w:rsidRDefault="00BD2BD7">
      <w:pPr>
        <w:spacing w:after="5"/>
        <w:ind w:left="153" w:right="42"/>
        <w:rPr>
          <w:szCs w:val="24"/>
        </w:rPr>
      </w:pPr>
      <w:r w:rsidRPr="00197EFD">
        <w:rPr>
          <w:szCs w:val="24"/>
        </w:rPr>
        <w:t xml:space="preserve">W sprawach nieuregulowanych umową zastosowanie mają przepisy Kodeksu Cywilnego. </w:t>
      </w:r>
    </w:p>
    <w:p w14:paraId="6823E5D5" w14:textId="77777777" w:rsidR="0088311A" w:rsidRPr="00197EFD" w:rsidRDefault="00BD2BD7">
      <w:pPr>
        <w:spacing w:after="1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44350697" w14:textId="77777777" w:rsidR="0088311A" w:rsidRPr="00197EFD" w:rsidRDefault="00BD2BD7" w:rsidP="00BE203F">
      <w:pPr>
        <w:spacing w:after="16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 </w:t>
      </w:r>
    </w:p>
    <w:p w14:paraId="414AA7B8" w14:textId="77777777" w:rsidR="0088311A" w:rsidRPr="00197EFD" w:rsidRDefault="00BD2BD7">
      <w:pPr>
        <w:spacing w:after="0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68112804" w14:textId="458520E7" w:rsidR="0088311A" w:rsidRPr="00197EFD" w:rsidRDefault="00BD2BD7">
      <w:pPr>
        <w:spacing w:after="21" w:line="259" w:lineRule="auto"/>
        <w:ind w:left="106"/>
        <w:jc w:val="center"/>
        <w:rPr>
          <w:szCs w:val="24"/>
        </w:rPr>
      </w:pPr>
      <w:r w:rsidRPr="00197EFD">
        <w:rPr>
          <w:szCs w:val="24"/>
        </w:rPr>
        <w:lastRenderedPageBreak/>
        <w:t>§ 1</w:t>
      </w:r>
      <w:r w:rsidR="009B0382" w:rsidRPr="00197EFD">
        <w:rPr>
          <w:szCs w:val="24"/>
        </w:rPr>
        <w:t>4</w:t>
      </w:r>
      <w:r w:rsidRPr="00197EFD">
        <w:rPr>
          <w:szCs w:val="24"/>
        </w:rPr>
        <w:t xml:space="preserve">. </w:t>
      </w:r>
    </w:p>
    <w:p w14:paraId="75390A0D" w14:textId="77777777" w:rsidR="0088311A" w:rsidRPr="00197EFD" w:rsidRDefault="00BD2BD7">
      <w:pPr>
        <w:spacing w:after="61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28438471" w14:textId="77777777" w:rsidR="0088311A" w:rsidRPr="00197EFD" w:rsidRDefault="00BD2BD7">
      <w:pPr>
        <w:ind w:left="153" w:right="42"/>
        <w:rPr>
          <w:szCs w:val="24"/>
        </w:rPr>
      </w:pPr>
      <w:r w:rsidRPr="00197EFD">
        <w:rPr>
          <w:szCs w:val="24"/>
        </w:rPr>
        <w:t xml:space="preserve">Sprawy sporne mogące wynikać na tle realizacji niniejszej umowy rozstrzygane będą przez Sąd właściwy ze względu na siedzibę Zamawiającego. </w:t>
      </w:r>
    </w:p>
    <w:p w14:paraId="413CB64C" w14:textId="77777777" w:rsidR="0088311A" w:rsidRPr="00197EFD" w:rsidRDefault="00BD2BD7">
      <w:pPr>
        <w:spacing w:after="27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512A53E1" w14:textId="42E539EB" w:rsidR="0088311A" w:rsidRPr="00197EFD" w:rsidRDefault="00BD2BD7">
      <w:pPr>
        <w:spacing w:after="17" w:line="259" w:lineRule="auto"/>
        <w:ind w:left="106"/>
        <w:jc w:val="center"/>
        <w:rPr>
          <w:szCs w:val="24"/>
        </w:rPr>
      </w:pPr>
      <w:r w:rsidRPr="00197EFD">
        <w:rPr>
          <w:szCs w:val="24"/>
        </w:rPr>
        <w:t>§ 1</w:t>
      </w:r>
      <w:r w:rsidR="009B0382" w:rsidRPr="00197EFD">
        <w:rPr>
          <w:szCs w:val="24"/>
        </w:rPr>
        <w:t>5</w:t>
      </w:r>
      <w:r w:rsidRPr="00197EFD">
        <w:rPr>
          <w:szCs w:val="24"/>
        </w:rPr>
        <w:t xml:space="preserve">. </w:t>
      </w:r>
    </w:p>
    <w:p w14:paraId="5FE0C982" w14:textId="77777777" w:rsidR="0088311A" w:rsidRPr="00197EFD" w:rsidRDefault="00BD2BD7">
      <w:pPr>
        <w:spacing w:after="45" w:line="259" w:lineRule="auto"/>
        <w:ind w:firstLine="0"/>
        <w:jc w:val="center"/>
        <w:rPr>
          <w:szCs w:val="24"/>
        </w:rPr>
      </w:pPr>
      <w:r w:rsidRPr="00197EFD">
        <w:rPr>
          <w:szCs w:val="24"/>
        </w:rPr>
        <w:t xml:space="preserve"> </w:t>
      </w:r>
    </w:p>
    <w:p w14:paraId="4D9F7A36" w14:textId="77777777" w:rsidR="0088311A" w:rsidRPr="00197EFD" w:rsidRDefault="00BD2BD7">
      <w:pPr>
        <w:spacing w:after="23"/>
        <w:ind w:left="153" w:right="42"/>
        <w:rPr>
          <w:szCs w:val="24"/>
        </w:rPr>
      </w:pPr>
      <w:r w:rsidRPr="00197EFD">
        <w:rPr>
          <w:szCs w:val="24"/>
        </w:rPr>
        <w:t xml:space="preserve">Umowę sporządzono w dwóch jednobrzmiących egzemplarzach po jednym dla Zamawiającego i Wykonawcy. </w:t>
      </w:r>
    </w:p>
    <w:p w14:paraId="7A20385D" w14:textId="77777777" w:rsidR="0088311A" w:rsidRPr="00197EFD" w:rsidRDefault="00BD2BD7">
      <w:pPr>
        <w:spacing w:after="21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411F4451" w14:textId="77777777" w:rsidR="0088311A" w:rsidRPr="00197EFD" w:rsidRDefault="00BD2BD7">
      <w:pPr>
        <w:spacing w:after="36" w:line="259" w:lineRule="auto"/>
        <w:ind w:left="173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678CAD11" w14:textId="77777777" w:rsidR="00F00129" w:rsidRPr="00197EFD" w:rsidRDefault="00BD2BD7">
      <w:pPr>
        <w:spacing w:after="160" w:line="259" w:lineRule="auto"/>
        <w:ind w:left="-5"/>
        <w:jc w:val="left"/>
        <w:rPr>
          <w:szCs w:val="24"/>
        </w:rPr>
      </w:pPr>
      <w:r w:rsidRPr="00197EFD">
        <w:rPr>
          <w:szCs w:val="24"/>
        </w:rPr>
        <w:t xml:space="preserve">  </w:t>
      </w:r>
      <w:r w:rsidRPr="00197EFD">
        <w:rPr>
          <w:szCs w:val="24"/>
        </w:rPr>
        <w:tab/>
        <w:t xml:space="preserve">Zamawiający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Wykonawca    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  <w:t xml:space="preserve"> </w:t>
      </w:r>
      <w:r w:rsidRPr="00197EFD">
        <w:rPr>
          <w:szCs w:val="24"/>
        </w:rPr>
        <w:tab/>
      </w:r>
    </w:p>
    <w:p w14:paraId="1AD8569F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787FC562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58C44692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7CD4468C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76A35E32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74618F62" w14:textId="77777777" w:rsidR="00F00129" w:rsidRPr="00197EFD" w:rsidRDefault="00F00129">
      <w:pPr>
        <w:spacing w:after="160" w:line="259" w:lineRule="auto"/>
        <w:ind w:left="-5"/>
        <w:jc w:val="left"/>
        <w:rPr>
          <w:szCs w:val="24"/>
        </w:rPr>
      </w:pPr>
    </w:p>
    <w:p w14:paraId="5DC6A01B" w14:textId="6EEBCED3" w:rsidR="0088311A" w:rsidRPr="00197EFD" w:rsidRDefault="0088311A" w:rsidP="00F00129">
      <w:pPr>
        <w:spacing w:after="160" w:line="259" w:lineRule="auto"/>
        <w:ind w:left="-5"/>
        <w:jc w:val="left"/>
        <w:rPr>
          <w:szCs w:val="24"/>
        </w:rPr>
      </w:pPr>
    </w:p>
    <w:p w14:paraId="573D06D5" w14:textId="77777777" w:rsidR="0088311A" w:rsidRPr="00197EFD" w:rsidRDefault="00BD2BD7">
      <w:pPr>
        <w:spacing w:after="0" w:line="259" w:lineRule="auto"/>
        <w:ind w:left="144" w:firstLine="0"/>
        <w:jc w:val="left"/>
        <w:rPr>
          <w:szCs w:val="24"/>
        </w:rPr>
      </w:pPr>
      <w:r w:rsidRPr="00197EFD">
        <w:rPr>
          <w:szCs w:val="24"/>
        </w:rPr>
        <w:t xml:space="preserve"> </w:t>
      </w:r>
    </w:p>
    <w:p w14:paraId="0985D1E7" w14:textId="78349CC5" w:rsidR="0088311A" w:rsidRPr="00197EFD" w:rsidRDefault="0088311A">
      <w:pPr>
        <w:spacing w:after="21" w:line="259" w:lineRule="auto"/>
        <w:ind w:left="144" w:firstLine="0"/>
        <w:jc w:val="left"/>
        <w:rPr>
          <w:szCs w:val="24"/>
        </w:rPr>
      </w:pPr>
    </w:p>
    <w:sectPr w:rsidR="0088311A" w:rsidRPr="00197EFD">
      <w:footerReference w:type="even" r:id="rId7"/>
      <w:footerReference w:type="default" r:id="rId8"/>
      <w:footerReference w:type="first" r:id="rId9"/>
      <w:pgSz w:w="11904" w:h="16838"/>
      <w:pgMar w:top="1429" w:right="1362" w:bottom="1461" w:left="1272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97E82" w14:textId="77777777" w:rsidR="000A0E92" w:rsidRDefault="000A0E92">
      <w:pPr>
        <w:spacing w:after="0" w:line="240" w:lineRule="auto"/>
      </w:pPr>
      <w:r>
        <w:separator/>
      </w:r>
    </w:p>
  </w:endnote>
  <w:endnote w:type="continuationSeparator" w:id="0">
    <w:p w14:paraId="3242A517" w14:textId="77777777" w:rsidR="000A0E92" w:rsidRDefault="000A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D4D" w14:textId="77777777"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14:paraId="2CF4B834" w14:textId="77777777"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8B70" w14:textId="77777777"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B26C0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B26C06">
      <w:rPr>
        <w:b/>
        <w:noProof/>
      </w:rPr>
      <w:t>1</w:t>
    </w:r>
    <w:r>
      <w:rPr>
        <w:b/>
      </w:rPr>
      <w:fldChar w:fldCharType="end"/>
    </w:r>
    <w:r>
      <w:t xml:space="preserve"> </w:t>
    </w:r>
  </w:p>
  <w:p w14:paraId="70FD245F" w14:textId="77777777"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42B6" w14:textId="77777777"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14:paraId="40E942F1" w14:textId="77777777"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6B8A8" w14:textId="77777777" w:rsidR="000A0E92" w:rsidRDefault="000A0E92">
      <w:pPr>
        <w:spacing w:after="0" w:line="240" w:lineRule="auto"/>
      </w:pPr>
      <w:r>
        <w:separator/>
      </w:r>
    </w:p>
  </w:footnote>
  <w:footnote w:type="continuationSeparator" w:id="0">
    <w:p w14:paraId="49C040F2" w14:textId="77777777" w:rsidR="000A0E92" w:rsidRDefault="000A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409"/>
    <w:multiLevelType w:val="hybridMultilevel"/>
    <w:tmpl w:val="EBC22EC8"/>
    <w:lvl w:ilvl="0" w:tplc="24A43226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A02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43FE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628A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E99A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64782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8A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629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4697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012E7"/>
    <w:multiLevelType w:val="hybridMultilevel"/>
    <w:tmpl w:val="DAB28102"/>
    <w:lvl w:ilvl="0" w:tplc="D1565E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48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22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A3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65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64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C2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CE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5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2451A"/>
    <w:multiLevelType w:val="hybridMultilevel"/>
    <w:tmpl w:val="834A4490"/>
    <w:lvl w:ilvl="0" w:tplc="AA4A6EA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CD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87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A0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3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4B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7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07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9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11C9D"/>
    <w:multiLevelType w:val="hybridMultilevel"/>
    <w:tmpl w:val="EC58AFF2"/>
    <w:lvl w:ilvl="0" w:tplc="471E9B5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C91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1BF4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61B02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2F712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A9584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8DF68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C1BDC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C11BC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A022C"/>
    <w:multiLevelType w:val="hybridMultilevel"/>
    <w:tmpl w:val="F8A2E1FE"/>
    <w:lvl w:ilvl="0" w:tplc="82CE8C0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E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A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49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6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0C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2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D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556850"/>
    <w:multiLevelType w:val="hybridMultilevel"/>
    <w:tmpl w:val="00BC9EA8"/>
    <w:lvl w:ilvl="0" w:tplc="13167A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C38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4DBC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E125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47BA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A93E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801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9AD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C929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7B06B1"/>
    <w:multiLevelType w:val="hybridMultilevel"/>
    <w:tmpl w:val="D3061AD6"/>
    <w:lvl w:ilvl="0" w:tplc="08AE39BE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EB92A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4AB3E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0FB20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AF85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44A0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4D982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06BE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296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6E382D"/>
    <w:multiLevelType w:val="hybridMultilevel"/>
    <w:tmpl w:val="D1006B64"/>
    <w:lvl w:ilvl="0" w:tplc="359E577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8A29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AB3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6682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CC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8176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8175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C0C6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C2C1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441AF3"/>
    <w:multiLevelType w:val="hybridMultilevel"/>
    <w:tmpl w:val="358A62EE"/>
    <w:lvl w:ilvl="0" w:tplc="DBF24B28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8EF08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E005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FBB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4FDA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EAEEE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EC1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2888A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152A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925444"/>
    <w:multiLevelType w:val="hybridMultilevel"/>
    <w:tmpl w:val="0686BF40"/>
    <w:lvl w:ilvl="0" w:tplc="A782D58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3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9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8F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6B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49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02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A9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A"/>
    <w:rsid w:val="000A0E92"/>
    <w:rsid w:val="000B4F91"/>
    <w:rsid w:val="00197EFD"/>
    <w:rsid w:val="002651F5"/>
    <w:rsid w:val="0030363D"/>
    <w:rsid w:val="003C03DC"/>
    <w:rsid w:val="003D7617"/>
    <w:rsid w:val="005562E8"/>
    <w:rsid w:val="005807A0"/>
    <w:rsid w:val="005B3109"/>
    <w:rsid w:val="005C290A"/>
    <w:rsid w:val="00773929"/>
    <w:rsid w:val="0088311A"/>
    <w:rsid w:val="00931FED"/>
    <w:rsid w:val="00942E08"/>
    <w:rsid w:val="00961570"/>
    <w:rsid w:val="009B0382"/>
    <w:rsid w:val="00B26C06"/>
    <w:rsid w:val="00B73486"/>
    <w:rsid w:val="00BA3388"/>
    <w:rsid w:val="00BD2BD7"/>
    <w:rsid w:val="00BE203F"/>
    <w:rsid w:val="00C132A3"/>
    <w:rsid w:val="00CD1A13"/>
    <w:rsid w:val="00CD5A99"/>
    <w:rsid w:val="00D01F4C"/>
    <w:rsid w:val="00F00129"/>
    <w:rsid w:val="00F30197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8E1F7"/>
  <w15:docId w15:val="{0EE5E0B5-28D7-4F40-8AE5-FC6D08D1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Kosterka</dc:creator>
  <cp:lastModifiedBy>Zenona Szwałek</cp:lastModifiedBy>
  <cp:revision>2</cp:revision>
  <dcterms:created xsi:type="dcterms:W3CDTF">2022-07-01T11:44:00Z</dcterms:created>
  <dcterms:modified xsi:type="dcterms:W3CDTF">2022-07-01T11:44:00Z</dcterms:modified>
</cp:coreProperties>
</file>